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836E75" w:rsidP="005F55CF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825EDD4" wp14:editId="6221C87D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FBE02E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5154198" wp14:editId="5B824A6B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t xml:space="preserve">STRUTTURA DIDATTICA SPECIALE DI LINGUE E LETTERATURE </w:t>
      </w:r>
      <w:r w:rsidR="009B7664"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716FE8" w:rsidRDefault="00836E75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 E TRADUZIONE FRANCESE I</w:t>
      </w:r>
    </w:p>
    <w:p w:rsidR="002C35E2" w:rsidRDefault="00836E75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GURRIERI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716FE8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PROVA IN ITINERE </w:t>
      </w:r>
      <w:r w:rsidR="002C35E2" w:rsidRPr="002C35E2">
        <w:rPr>
          <w:rFonts w:ascii="Times New Roman" w:hAnsi="Times New Roman" w:cs="Times New Roman"/>
          <w:sz w:val="24"/>
          <w:szCs w:val="24"/>
        </w:rPr>
        <w:t xml:space="preserve">DEL </w:t>
      </w:r>
      <w:r w:rsidR="00836E75">
        <w:rPr>
          <w:rFonts w:ascii="Times New Roman" w:hAnsi="Times New Roman" w:cs="Times New Roman"/>
          <w:sz w:val="24"/>
          <w:szCs w:val="24"/>
        </w:rPr>
        <w:t>15 MAGGIO 2019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060"/>
      </w:tblGrid>
      <w:tr w:rsidR="00836E75" w:rsidRPr="00836E75" w:rsidTr="00836E75">
        <w:trPr>
          <w:trHeight w:val="6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MATRICOLA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VOTO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Y62000949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Y62000966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Y62000945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FF0000"/>
                <w:lang w:eastAsia="it-IT"/>
              </w:rPr>
              <w:t>16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FFFF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24,5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Y62000771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Y62000999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Y62001072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Y62000968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Y62000980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Y62000856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Y62000962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Y62000986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Y62000953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FIO-CAR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FFFF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O91000438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3333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FF3333"/>
                <w:lang w:eastAsia="it-IT"/>
              </w:rPr>
              <w:t>15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Y62000991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LAP-BIA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3333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FF3333"/>
                <w:lang w:eastAsia="it-IT"/>
              </w:rPr>
              <w:t>15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Y62000996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Y62000963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Y62000792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Y62000974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QUA-MIC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Y62000982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FF0000"/>
                <w:lang w:eastAsia="it-IT"/>
              </w:rPr>
              <w:t>16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Y62001030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836E75" w:rsidRPr="00836E75" w:rsidTr="00836E75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Y62000990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E75" w:rsidRPr="00836E75" w:rsidRDefault="00836E75" w:rsidP="0083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6E75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</w:tbl>
    <w:p w:rsidR="002C35E2" w:rsidRPr="002C35E2" w:rsidRDefault="002C35E2" w:rsidP="00836E75">
      <w:pPr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7664" w:rsidRPr="00836E75" w:rsidRDefault="00836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20/05/2019</w:t>
      </w:r>
    </w:p>
    <w:sectPr w:rsidR="009B7664" w:rsidRPr="00836E75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E57FF"/>
    <w:rsid w:val="002C35E2"/>
    <w:rsid w:val="00336256"/>
    <w:rsid w:val="003A3349"/>
    <w:rsid w:val="005F55CF"/>
    <w:rsid w:val="00716FE8"/>
    <w:rsid w:val="00836E75"/>
    <w:rsid w:val="008E3E74"/>
    <w:rsid w:val="009B7664"/>
    <w:rsid w:val="009C55A2"/>
    <w:rsid w:val="00AE6FCC"/>
    <w:rsid w:val="00B0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F5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5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F5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5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2019-05-20T06:37:00Z</cp:lastPrinted>
  <dcterms:created xsi:type="dcterms:W3CDTF">2019-05-20T06:38:00Z</dcterms:created>
  <dcterms:modified xsi:type="dcterms:W3CDTF">2019-05-20T06:38:00Z</dcterms:modified>
</cp:coreProperties>
</file>